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2" w:rsidRDefault="00B10475" w:rsidP="00B1047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Facultad </w:t>
      </w:r>
      <w:proofErr w:type="gramStart"/>
      <w:r w:rsidR="008D37B4">
        <w:rPr>
          <w:rFonts w:ascii="Times New Roman" w:hAnsi="Times New Roman" w:cs="Times New Roman"/>
          <w:b/>
          <w:sz w:val="20"/>
          <w:szCs w:val="20"/>
        </w:rPr>
        <w:t>de</w:t>
      </w:r>
      <w:r>
        <w:rPr>
          <w:rFonts w:ascii="Times New Roman" w:hAnsi="Times New Roman" w:cs="Times New Roman"/>
          <w:b/>
          <w:sz w:val="20"/>
          <w:szCs w:val="20"/>
        </w:rPr>
        <w:t xml:space="preserve"> 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…………………………..</w:t>
      </w:r>
    </w:p>
    <w:p w:rsidR="00B10475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B10475" w:rsidRPr="00832928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7457"/>
        <w:gridCol w:w="1013"/>
        <w:gridCol w:w="1044"/>
      </w:tblGrid>
      <w:tr w:rsidR="004F6016" w:rsidRPr="00832928" w:rsidTr="006D1364">
        <w:tc>
          <w:tcPr>
            <w:tcW w:w="0" w:type="auto"/>
            <w:shd w:val="clear" w:color="auto" w:fill="A50021"/>
            <w:vAlign w:val="center"/>
          </w:tcPr>
          <w:p w:rsidR="00552B22" w:rsidRPr="00832928" w:rsidRDefault="00552B22" w:rsidP="006D1364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4F60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Índice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552B22" w:rsidRPr="00832928" w:rsidRDefault="00552B22" w:rsidP="008D3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Solicitud dirigida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al señor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6B0">
              <w:rPr>
                <w:rFonts w:ascii="Times New Roman" w:hAnsi="Times New Roman" w:cs="Times New Roman"/>
                <w:sz w:val="20"/>
                <w:szCs w:val="20"/>
              </w:rPr>
              <w:t>Decano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especificando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las asignaturas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cual va a participar.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Hoja de vida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Cédula de ciudadanía y certificado de votación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actualizada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 </w:t>
            </w:r>
            <w:r w:rsidR="006D1364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actualizado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emitido por el Ministerio del Trabajo de no tener impedimento para ejercer un cargo público.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552B22" w:rsidRPr="00832928" w:rsidRDefault="006D1364" w:rsidP="005B4A1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Título de Tercer Nivel con el registro de la SENE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SCYT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Título de Magíster en el área afín a la cátedra objeto del concurso con el 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Titulo de PhD, en el área afín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de la cátedra objeto del concurso con el 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DOCENTE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Certificado laboral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 docencia universitaria en la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 xml:space="preserve"> asignatura objeto del concurso, emitido por la Unidad de Talento Humano.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4775B4" w:rsidRPr="00832928" w:rsidRDefault="00EA3F2A" w:rsidP="00EE3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Certificado laboral del e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jercicio profesional en el campo específico</w:t>
            </w:r>
            <w:r w:rsidR="004775B4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entendido como el tiempo transcurrido entre la fecha de graduación que conste en el título de tercer nivel </w:t>
            </w:r>
            <w:r w:rsidR="005B4A16">
              <w:rPr>
                <w:rFonts w:ascii="Times New Roman" w:hAnsi="Times New Roman" w:cs="Times New Roman"/>
                <w:bCs/>
                <w:sz w:val="20"/>
                <w:szCs w:val="20"/>
              </w:rPr>
              <w:t>y la fecha de esta convocatoria, se a</w:t>
            </w:r>
            <w:r w:rsidR="00CD76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djuntará el mecanizado del IESS </w:t>
            </w:r>
            <w:r w:rsidR="00A46F99">
              <w:rPr>
                <w:rFonts w:ascii="Times New Roman" w:hAnsi="Times New Roman" w:cs="Times New Roman"/>
                <w:bCs/>
                <w:sz w:val="20"/>
                <w:szCs w:val="20"/>
              </w:rPr>
              <w:t>(H</w:t>
            </w:r>
            <w:r w:rsidR="004F6016">
              <w:rPr>
                <w:rFonts w:ascii="Times New Roman" w:hAnsi="Times New Roman" w:cs="Times New Roman"/>
                <w:bCs/>
                <w:sz w:val="20"/>
                <w:szCs w:val="20"/>
              </w:rPr>
              <w:t>istorial del Tiempo de Trabajo por Empresa - H</w:t>
            </w:r>
            <w:r w:rsidR="00A46F99">
              <w:rPr>
                <w:rFonts w:ascii="Times New Roman" w:hAnsi="Times New Roman" w:cs="Times New Roman"/>
                <w:bCs/>
                <w:sz w:val="20"/>
                <w:szCs w:val="20"/>
              </w:rPr>
              <w:t>oja Resumen)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52E5A">
        <w:tc>
          <w:tcPr>
            <w:tcW w:w="0" w:type="auto"/>
            <w:shd w:val="clear" w:color="auto" w:fill="auto"/>
          </w:tcPr>
          <w:p w:rsidR="00652E5A" w:rsidRPr="00832928" w:rsidRDefault="00652E5A" w:rsidP="0065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En caso de servicios profesionales presentar copia de RUC con sus respaldos que evidencien el tiempo de servicio.</w:t>
            </w: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CAPACITACIONES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ÚNICAMENTE DE</w:t>
            </w: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LOS ÚLTIMOS TRES AÑOS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Certificados de 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cursos de actualización y perfeccionamiento profesional o docencia universitaria en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el campo específico del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concurso,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mínimo de 32 horas por curso.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Certificados internacionales en el campo especifico del concurso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h</w:t>
            </w: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abilitación como docente en nivelación.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OBRAS RELEVANTES de conformidad al Art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del Reglamento de Carrera y Escalafón del Profesor e Investigador del Sistema de Educación Superior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Artículos científicos: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Artículo publicado, link de acceso a la publicación, </w:t>
            </w:r>
            <w:r w:rsidR="00574AEB" w:rsidRPr="004F6016">
              <w:rPr>
                <w:rFonts w:ascii="Times New Roman" w:hAnsi="Times New Roman" w:cs="Times New Roman"/>
                <w:sz w:val="20"/>
                <w:szCs w:val="20"/>
              </w:rPr>
              <w:t>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ISBN/ISSN, autores coautores, comité editorial.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Libros o capítulos de libros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: Copia de la carátula del libro, título de la obra, editorial de prestigio, ISBN/ISSN, autor o coautor</w:t>
            </w:r>
            <w:r w:rsidRPr="004F60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4AEB" w:rsidRPr="004F6016">
              <w:rPr>
                <w:rFonts w:ascii="Times New Roman" w:hAnsi="Times New Roman" w:cs="Times New Roman"/>
                <w:sz w:val="20"/>
                <w:szCs w:val="20"/>
              </w:rPr>
              <w:t xml:space="preserve"> 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Congresos, conferencias, seminarios u otros: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Artículo completo,  link de acceso a la publicación</w:t>
            </w:r>
            <w:r w:rsidRPr="004F60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4AEB" w:rsidRPr="004F6016">
              <w:rPr>
                <w:rFonts w:ascii="Times New Roman" w:hAnsi="Times New Roman" w:cs="Times New Roman"/>
                <w:sz w:val="20"/>
                <w:szCs w:val="20"/>
              </w:rPr>
              <w:t xml:space="preserve"> 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ISBN, autores coautores, comité científico u organizador.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16" w:rsidRPr="00832928" w:rsidTr="00391917">
        <w:tc>
          <w:tcPr>
            <w:tcW w:w="0" w:type="auto"/>
            <w:shd w:val="clear" w:color="auto" w:fill="A50021"/>
          </w:tcPr>
          <w:p w:rsidR="00EB243B" w:rsidRPr="00832928" w:rsidRDefault="00391917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TOTAL DE PAGINAS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HOJAS</w:t>
            </w: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ÚTILES)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832928">
        <w:rPr>
          <w:rFonts w:ascii="Times New Roman" w:hAnsi="Times New Roman" w:cs="Times New Roman"/>
          <w:b/>
          <w:sz w:val="20"/>
          <w:szCs w:val="20"/>
        </w:rPr>
        <w:t>APELLIDOS Y NOMBRES:</w:t>
      </w:r>
      <w:r w:rsidR="00B14D5C" w:rsidRPr="008329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6D1364" w:rsidRPr="00832928" w:rsidRDefault="006D1364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2984" w:type="pct"/>
        <w:tblLook w:val="04A0" w:firstRow="1" w:lastRow="0" w:firstColumn="1" w:lastColumn="0" w:noHBand="0" w:noVBand="1"/>
      </w:tblPr>
      <w:tblGrid>
        <w:gridCol w:w="5678"/>
      </w:tblGrid>
      <w:tr w:rsidR="004F2919" w:rsidRPr="00832928" w:rsidTr="00974083">
        <w:trPr>
          <w:trHeight w:val="566"/>
        </w:trPr>
        <w:tc>
          <w:tcPr>
            <w:tcW w:w="5000" w:type="pct"/>
            <w:vAlign w:val="center"/>
          </w:tcPr>
          <w:p w:rsidR="004F2919" w:rsidRPr="00832928" w:rsidRDefault="004F2919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ENTREGUE CONFORME:</w:t>
            </w:r>
          </w:p>
        </w:tc>
      </w:tr>
      <w:tr w:rsidR="004F2919" w:rsidRPr="00832928" w:rsidTr="00974083">
        <w:trPr>
          <w:trHeight w:val="1866"/>
        </w:trPr>
        <w:tc>
          <w:tcPr>
            <w:tcW w:w="5000" w:type="pct"/>
          </w:tcPr>
          <w:p w:rsidR="004F2919" w:rsidRDefault="004F2919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  <w:p w:rsidR="00974083" w:rsidRDefault="00974083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083" w:rsidRPr="00974083" w:rsidRDefault="00974083" w:rsidP="00552B22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(Favor firmar documento</w:t>
            </w:r>
            <w:r w:rsidR="00B7773A">
              <w:rPr>
                <w:rFonts w:ascii="Times New Roman" w:hAnsi="Times New Roman" w:cs="Times New Roman"/>
                <w:sz w:val="20"/>
                <w:szCs w:val="20"/>
              </w:rPr>
              <w:t xml:space="preserve"> y escanear o firma electrónica</w:t>
            </w: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bookmarkStart w:id="1" w:name="_GoBack"/>
        <w:bookmarkEnd w:id="1"/>
      </w:tr>
    </w:tbl>
    <w:p w:rsidR="006D1364" w:rsidRPr="00832928" w:rsidRDefault="006D1364" w:rsidP="006D13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sectPr w:rsidR="006D1364" w:rsidRPr="00832928" w:rsidSect="00391917">
      <w:pgSz w:w="11907" w:h="16839" w:code="9"/>
      <w:pgMar w:top="993" w:right="119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2"/>
    <w:rsid w:val="00161CFC"/>
    <w:rsid w:val="001F1F10"/>
    <w:rsid w:val="00391917"/>
    <w:rsid w:val="004775B4"/>
    <w:rsid w:val="004D6108"/>
    <w:rsid w:val="004F2919"/>
    <w:rsid w:val="004F6016"/>
    <w:rsid w:val="00552B22"/>
    <w:rsid w:val="00574AEB"/>
    <w:rsid w:val="005B4A16"/>
    <w:rsid w:val="0063635C"/>
    <w:rsid w:val="00652E5A"/>
    <w:rsid w:val="006D1364"/>
    <w:rsid w:val="006D5790"/>
    <w:rsid w:val="006E3744"/>
    <w:rsid w:val="007756B0"/>
    <w:rsid w:val="00832928"/>
    <w:rsid w:val="0083590F"/>
    <w:rsid w:val="0084264D"/>
    <w:rsid w:val="00857BAC"/>
    <w:rsid w:val="008D37B4"/>
    <w:rsid w:val="00974083"/>
    <w:rsid w:val="00A07ECF"/>
    <w:rsid w:val="00A46F99"/>
    <w:rsid w:val="00AC1BB7"/>
    <w:rsid w:val="00B10475"/>
    <w:rsid w:val="00B14D5C"/>
    <w:rsid w:val="00B7773A"/>
    <w:rsid w:val="00CD769C"/>
    <w:rsid w:val="00DB067A"/>
    <w:rsid w:val="00DE19F9"/>
    <w:rsid w:val="00DE1A44"/>
    <w:rsid w:val="00E77335"/>
    <w:rsid w:val="00EA3F2A"/>
    <w:rsid w:val="00EB243B"/>
    <w:rsid w:val="00E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93F4-D387-4EDB-9311-CBC4116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B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2B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EVELYNZ</dc:creator>
  <cp:lastModifiedBy>pcdmdth</cp:lastModifiedBy>
  <cp:revision>18</cp:revision>
  <cp:lastPrinted>2017-01-23T14:37:00Z</cp:lastPrinted>
  <dcterms:created xsi:type="dcterms:W3CDTF">2019-03-11T14:57:00Z</dcterms:created>
  <dcterms:modified xsi:type="dcterms:W3CDTF">2021-09-25T03:07:00Z</dcterms:modified>
</cp:coreProperties>
</file>